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CEBB" w14:textId="77777777" w:rsidR="002E0413" w:rsidRPr="002E0413" w:rsidRDefault="002E0413" w:rsidP="002E041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z w:val="28"/>
          <w:szCs w:val="28"/>
        </w:rPr>
      </w:pPr>
      <w:r w:rsidRPr="002E0413">
        <w:rPr>
          <w:rFonts w:ascii="Palatino Linotype" w:hAnsi="Palatino Linotype" w:cs="Times New Roman"/>
          <w:b/>
          <w:bCs/>
          <w:color w:val="000000"/>
          <w:sz w:val="28"/>
          <w:szCs w:val="28"/>
        </w:rPr>
        <w:t>Release of Con</w:t>
      </w:r>
      <w:bookmarkStart w:id="0" w:name="_GoBack"/>
      <w:bookmarkEnd w:id="0"/>
      <w:r w:rsidRPr="002E0413">
        <w:rPr>
          <w:rFonts w:ascii="Palatino Linotype" w:hAnsi="Palatino Linotype" w:cs="Times New Roman"/>
          <w:b/>
          <w:bCs/>
          <w:color w:val="000000"/>
          <w:sz w:val="28"/>
          <w:szCs w:val="28"/>
        </w:rPr>
        <w:t>fidential Information</w:t>
      </w:r>
    </w:p>
    <w:p w14:paraId="2880CEBC" w14:textId="77777777" w:rsidR="002E0413" w:rsidRPr="002E0413" w:rsidRDefault="002E0413" w:rsidP="002E041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880CEBD" w14:textId="77777777" w:rsidR="002E0413" w:rsidRPr="00B305E7" w:rsidRDefault="002E0413" w:rsidP="002E041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2E0413">
        <w:rPr>
          <w:rFonts w:ascii="Palatino Linotype" w:hAnsi="Palatino Linotype" w:cs="Times New Roman"/>
          <w:color w:val="000000"/>
          <w:sz w:val="20"/>
          <w:szCs w:val="20"/>
        </w:rPr>
        <w:t xml:space="preserve">I, _____________________________________________, give authorization for Brie Childress, LISW-CP, LLC, to exchange / release / obtain confidential information regarding: </w:t>
      </w:r>
    </w:p>
    <w:p w14:paraId="2880CEBE" w14:textId="77777777" w:rsidR="002E0413" w:rsidRPr="002E0413" w:rsidRDefault="002E0413" w:rsidP="002E041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E0413" w:rsidRPr="002E0413" w14:paraId="2880CEC1" w14:textId="77777777" w:rsidTr="002E0413">
        <w:tc>
          <w:tcPr>
            <w:tcW w:w="2695" w:type="dxa"/>
          </w:tcPr>
          <w:p w14:paraId="2880CEBF" w14:textId="77777777" w:rsidR="002E0413" w:rsidRPr="002E0413" w:rsidRDefault="002E0413" w:rsidP="002E0413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Client:</w:t>
            </w:r>
          </w:p>
        </w:tc>
        <w:tc>
          <w:tcPr>
            <w:tcW w:w="6655" w:type="dxa"/>
          </w:tcPr>
          <w:p w14:paraId="2880CEC0" w14:textId="77777777" w:rsidR="002E0413" w:rsidRPr="002E0413" w:rsidRDefault="002E0413" w:rsidP="002E0413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2E0413" w:rsidRPr="002E0413" w14:paraId="2880CEC4" w14:textId="77777777" w:rsidTr="002E0413">
        <w:tc>
          <w:tcPr>
            <w:tcW w:w="2695" w:type="dxa"/>
          </w:tcPr>
          <w:p w14:paraId="2880CEC2" w14:textId="77777777" w:rsidR="002E0413" w:rsidRPr="002E0413" w:rsidRDefault="002E0413" w:rsidP="002E0413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6655" w:type="dxa"/>
          </w:tcPr>
          <w:p w14:paraId="2880CEC3" w14:textId="77777777" w:rsidR="002E0413" w:rsidRPr="002E0413" w:rsidRDefault="002E0413" w:rsidP="002E0413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14:paraId="2880CEC5" w14:textId="77777777" w:rsidR="00B305E7" w:rsidRPr="00B305E7" w:rsidRDefault="00B305E7" w:rsidP="00B305E7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880CEC6" w14:textId="77777777" w:rsidR="00B305E7" w:rsidRPr="002E0413" w:rsidRDefault="00B305E7" w:rsidP="00B305E7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2E0413">
        <w:rPr>
          <w:rFonts w:ascii="Palatino Linotype" w:hAnsi="Palatino Linotype" w:cs="Times New Roman"/>
          <w:color w:val="000000"/>
          <w:sz w:val="20"/>
          <w:szCs w:val="20"/>
        </w:rPr>
        <w:t xml:space="preserve">The purpose of this release of information is for behavioral health treatment and coordination of care, unless otherwise specified. This release is valid for one year unless a shorter duration is specified.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B305E7" w:rsidRPr="00B305E7" w14:paraId="2880CEC9" w14:textId="77777777" w:rsidTr="004C2285">
        <w:tc>
          <w:tcPr>
            <w:tcW w:w="2695" w:type="dxa"/>
          </w:tcPr>
          <w:p w14:paraId="2880CEC7" w14:textId="77777777" w:rsidR="00B305E7" w:rsidRPr="002E0413" w:rsidRDefault="00B305E7" w:rsidP="004C228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6655" w:type="dxa"/>
          </w:tcPr>
          <w:p w14:paraId="2880CEC8" w14:textId="77777777" w:rsidR="00B305E7" w:rsidRPr="002E0413" w:rsidRDefault="00B305E7" w:rsidP="004C228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B305E7" w:rsidRPr="00B305E7" w14:paraId="2880CECC" w14:textId="77777777" w:rsidTr="004C2285">
        <w:tc>
          <w:tcPr>
            <w:tcW w:w="2695" w:type="dxa"/>
          </w:tcPr>
          <w:p w14:paraId="2880CECA" w14:textId="77777777" w:rsidR="00B305E7" w:rsidRPr="002E0413" w:rsidRDefault="00B305E7" w:rsidP="004C228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655" w:type="dxa"/>
          </w:tcPr>
          <w:p w14:paraId="2880CECB" w14:textId="77777777" w:rsidR="00B305E7" w:rsidRPr="002E0413" w:rsidRDefault="00B305E7" w:rsidP="004C228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B305E7" w:rsidRPr="00B305E7" w14:paraId="2880CECF" w14:textId="77777777" w:rsidTr="004C2285">
        <w:tc>
          <w:tcPr>
            <w:tcW w:w="2695" w:type="dxa"/>
          </w:tcPr>
          <w:p w14:paraId="2880CECD" w14:textId="77777777" w:rsidR="00B305E7" w:rsidRPr="002E0413" w:rsidRDefault="00B305E7" w:rsidP="004C228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655" w:type="dxa"/>
          </w:tcPr>
          <w:p w14:paraId="2880CECE" w14:textId="77777777" w:rsidR="00B305E7" w:rsidRPr="002E0413" w:rsidRDefault="00B305E7" w:rsidP="004C228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B305E7" w:rsidRPr="00B305E7" w14:paraId="2880CED2" w14:textId="77777777" w:rsidTr="004C2285">
        <w:tc>
          <w:tcPr>
            <w:tcW w:w="2695" w:type="dxa"/>
          </w:tcPr>
          <w:p w14:paraId="2880CED0" w14:textId="77777777" w:rsidR="00B305E7" w:rsidRPr="002E0413" w:rsidRDefault="00B305E7" w:rsidP="004C228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55" w:type="dxa"/>
          </w:tcPr>
          <w:p w14:paraId="2880CED1" w14:textId="77777777" w:rsidR="00B305E7" w:rsidRPr="002E0413" w:rsidRDefault="00B305E7" w:rsidP="004C228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B305E7" w:rsidRPr="00B305E7" w14:paraId="2880CED5" w14:textId="77777777" w:rsidTr="004C2285">
        <w:tc>
          <w:tcPr>
            <w:tcW w:w="2695" w:type="dxa"/>
          </w:tcPr>
          <w:p w14:paraId="2880CED3" w14:textId="77777777" w:rsidR="00B305E7" w:rsidRPr="002E0413" w:rsidRDefault="00B305E7" w:rsidP="004C228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655" w:type="dxa"/>
          </w:tcPr>
          <w:p w14:paraId="2880CED4" w14:textId="77777777" w:rsidR="00B305E7" w:rsidRPr="002E0413" w:rsidRDefault="00B305E7" w:rsidP="004C228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B305E7" w:rsidRPr="00B305E7" w14:paraId="2880CED8" w14:textId="77777777" w:rsidTr="004C2285">
        <w:tc>
          <w:tcPr>
            <w:tcW w:w="2695" w:type="dxa"/>
          </w:tcPr>
          <w:p w14:paraId="2880CED6" w14:textId="77777777" w:rsidR="00B305E7" w:rsidRPr="002E0413" w:rsidRDefault="00B305E7" w:rsidP="004C228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655" w:type="dxa"/>
          </w:tcPr>
          <w:p w14:paraId="2880CED7" w14:textId="77777777" w:rsidR="00B305E7" w:rsidRPr="002E0413" w:rsidRDefault="00B305E7" w:rsidP="004C228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14:paraId="2880CED9" w14:textId="77777777" w:rsidR="00B305E7" w:rsidRPr="00B305E7" w:rsidRDefault="00B305E7" w:rsidP="002E041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282C2B"/>
          <w:sz w:val="20"/>
          <w:szCs w:val="20"/>
        </w:rPr>
      </w:pPr>
    </w:p>
    <w:p w14:paraId="2880CEDA" w14:textId="77777777" w:rsidR="002E0413" w:rsidRPr="00B305E7" w:rsidRDefault="002E0413" w:rsidP="002E041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282C2B"/>
          <w:sz w:val="20"/>
          <w:szCs w:val="20"/>
        </w:rPr>
      </w:pPr>
      <w:r w:rsidRPr="002E0413">
        <w:rPr>
          <w:rFonts w:ascii="Palatino Linotype" w:hAnsi="Palatino Linotype" w:cs="Times New Roman"/>
          <w:color w:val="282C2B"/>
          <w:sz w:val="20"/>
          <w:szCs w:val="20"/>
        </w:rPr>
        <w:t>The information to be released may be transmitted by the following means:</w:t>
      </w:r>
    </w:p>
    <w:p w14:paraId="2880CEDB" w14:textId="77777777" w:rsidR="002E0413" w:rsidRPr="002E0413" w:rsidRDefault="002E0413" w:rsidP="002E041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282C2B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E0413" w:rsidRPr="002E0413" w14:paraId="2880CEDE" w14:textId="77777777" w:rsidTr="002E0413">
        <w:tc>
          <w:tcPr>
            <w:tcW w:w="2695" w:type="dxa"/>
          </w:tcPr>
          <w:p w14:paraId="2880CEDC" w14:textId="77777777" w:rsidR="002E0413" w:rsidRPr="002E0413" w:rsidRDefault="00B305E7" w:rsidP="002E0413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Verbally/</w:t>
            </w:r>
            <w:r w:rsidR="002E0413"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55" w:type="dxa"/>
          </w:tcPr>
          <w:p w14:paraId="2880CEDD" w14:textId="77777777" w:rsidR="002E0413" w:rsidRPr="002E0413" w:rsidRDefault="002E0413" w:rsidP="002E0413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YES       NO</w:t>
            </w:r>
          </w:p>
        </w:tc>
      </w:tr>
      <w:tr w:rsidR="002E0413" w:rsidRPr="002E0413" w14:paraId="2880CEE1" w14:textId="77777777" w:rsidTr="002E0413">
        <w:tc>
          <w:tcPr>
            <w:tcW w:w="2695" w:type="dxa"/>
          </w:tcPr>
          <w:p w14:paraId="2880CEDF" w14:textId="77777777" w:rsidR="002E0413" w:rsidRPr="002E0413" w:rsidRDefault="002E0413" w:rsidP="002E0413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6655" w:type="dxa"/>
          </w:tcPr>
          <w:p w14:paraId="2880CEE0" w14:textId="77777777" w:rsidR="002E0413" w:rsidRPr="002E0413" w:rsidRDefault="002E0413" w:rsidP="002E0413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YES       NO</w:t>
            </w:r>
          </w:p>
        </w:tc>
      </w:tr>
      <w:tr w:rsidR="002E0413" w:rsidRPr="002E0413" w14:paraId="2880CEE4" w14:textId="77777777" w:rsidTr="002E0413">
        <w:tc>
          <w:tcPr>
            <w:tcW w:w="2695" w:type="dxa"/>
          </w:tcPr>
          <w:p w14:paraId="2880CEE2" w14:textId="77777777" w:rsidR="002E0413" w:rsidRPr="002E0413" w:rsidRDefault="002E0413" w:rsidP="002E0413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655" w:type="dxa"/>
          </w:tcPr>
          <w:p w14:paraId="2880CEE3" w14:textId="77777777" w:rsidR="002E0413" w:rsidRPr="002E0413" w:rsidRDefault="002E0413" w:rsidP="002E0413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YES       NO</w:t>
            </w:r>
          </w:p>
        </w:tc>
      </w:tr>
      <w:tr w:rsidR="002E0413" w:rsidRPr="002E0413" w14:paraId="2880CEE7" w14:textId="77777777" w:rsidTr="002E0413">
        <w:tc>
          <w:tcPr>
            <w:tcW w:w="2695" w:type="dxa"/>
          </w:tcPr>
          <w:p w14:paraId="2880CEE5" w14:textId="77777777" w:rsidR="002E0413" w:rsidRPr="002E0413" w:rsidRDefault="002E0413" w:rsidP="002E0413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655" w:type="dxa"/>
          </w:tcPr>
          <w:p w14:paraId="2880CEE6" w14:textId="77777777" w:rsidR="002E0413" w:rsidRPr="002E0413" w:rsidRDefault="002E0413" w:rsidP="002E0413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E041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YES       NO</w:t>
            </w:r>
          </w:p>
        </w:tc>
      </w:tr>
    </w:tbl>
    <w:p w14:paraId="2880CEE8" w14:textId="77777777" w:rsidR="002E0413" w:rsidRPr="002E0413" w:rsidRDefault="002E0413" w:rsidP="002E041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282C2B"/>
          <w:sz w:val="20"/>
          <w:szCs w:val="20"/>
        </w:rPr>
      </w:pPr>
    </w:p>
    <w:p w14:paraId="2880CEE9" w14:textId="77777777" w:rsidR="002E0413" w:rsidRPr="002E0413" w:rsidRDefault="002E0413" w:rsidP="002E0413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bCs/>
          <w:color w:val="000000"/>
          <w:sz w:val="20"/>
          <w:szCs w:val="20"/>
        </w:rPr>
      </w:pPr>
      <w:r w:rsidRPr="002E0413">
        <w:rPr>
          <w:rFonts w:ascii="Palatino Linotype" w:hAnsi="Palatino Linotype" w:cs="Arial"/>
          <w:bCs/>
          <w:color w:val="000000"/>
          <w:sz w:val="20"/>
          <w:szCs w:val="20"/>
        </w:rPr>
        <w:t xml:space="preserve">I understand that I may withdraw this consent at any time, either verbally or in writing except to the extent that action has been taken in reliance on it. I understand that the records to be released may contain information pertaining to treatment for mental illness and /or substance-related disorders. These records may also contain confidential information about communicable diseases including HIV (AIDS) or related illness. I understand that these records are protected by the Code of Federal Regulations Title 42 Part 2 (42 CFR Part 2) which prohibits the recipient of these records from making any further disclosures to third parties without the express written consent of the </w:t>
      </w:r>
      <w:r w:rsidR="00B305E7">
        <w:rPr>
          <w:rFonts w:ascii="Palatino Linotype" w:hAnsi="Palatino Linotype" w:cs="Arial"/>
          <w:bCs/>
          <w:color w:val="000000"/>
          <w:sz w:val="20"/>
          <w:szCs w:val="20"/>
        </w:rPr>
        <w:t>client</w:t>
      </w:r>
      <w:r w:rsidRPr="002E0413">
        <w:rPr>
          <w:rFonts w:ascii="Palatino Linotype" w:hAnsi="Palatino Linotype" w:cs="Arial"/>
          <w:bCs/>
          <w:color w:val="000000"/>
          <w:sz w:val="20"/>
          <w:szCs w:val="20"/>
        </w:rPr>
        <w:t xml:space="preserve">. </w:t>
      </w:r>
    </w:p>
    <w:p w14:paraId="2880CEEA" w14:textId="77777777" w:rsidR="002E0413" w:rsidRPr="000D2BEC" w:rsidRDefault="002E0413" w:rsidP="002E0413">
      <w:pPr>
        <w:spacing w:after="120" w:line="240" w:lineRule="auto"/>
        <w:rPr>
          <w:rFonts w:ascii="Palatino Linotype" w:hAnsi="Palatino Linotype"/>
          <w:sz w:val="20"/>
          <w:szCs w:val="20"/>
        </w:rPr>
      </w:pPr>
      <w:r w:rsidRPr="000D2BEC">
        <w:rPr>
          <w:rFonts w:ascii="Palatino Linotype" w:hAnsi="Palatino Linotype" w:cs="Arial"/>
          <w:bCs/>
          <w:color w:val="000000"/>
          <w:sz w:val="20"/>
          <w:szCs w:val="20"/>
        </w:rPr>
        <w:t>I</w:t>
      </w:r>
      <w:r w:rsidRPr="002E0413">
        <w:rPr>
          <w:rFonts w:ascii="Palatino Linotype" w:hAnsi="Palatino Linotype" w:cs="Arial"/>
          <w:bCs/>
          <w:color w:val="000000"/>
          <w:sz w:val="20"/>
          <w:szCs w:val="20"/>
        </w:rPr>
        <w:t xml:space="preserve"> acknowledge that I have been notified of my rights pertaining to the confidentiality of my treatment information / records under 42 CFR Part 2, and I further acknowledge that understand those rights.</w:t>
      </w:r>
    </w:p>
    <w:p w14:paraId="2880CEEB" w14:textId="77777777" w:rsidR="002E0413" w:rsidRPr="002E0413" w:rsidRDefault="002E0413" w:rsidP="002E0413">
      <w:pPr>
        <w:spacing w:after="0"/>
        <w:rPr>
          <w:rFonts w:ascii="Palatino Linotype" w:hAnsi="Palatino Linotype"/>
          <w:b/>
          <w:sz w:val="20"/>
          <w:szCs w:val="20"/>
        </w:rPr>
      </w:pPr>
      <w:r w:rsidRPr="002E0413">
        <w:rPr>
          <w:rFonts w:ascii="Palatino Linotype" w:hAnsi="Palatino Linotype"/>
          <w:b/>
          <w:sz w:val="20"/>
          <w:szCs w:val="20"/>
        </w:rPr>
        <w:t>Client or Parent/Legal Guardian Printed Name:</w:t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  <w:t>Signature:</w:t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  <w:t>Date:</w:t>
      </w:r>
    </w:p>
    <w:p w14:paraId="2880CEEC" w14:textId="77777777" w:rsidR="002E0413" w:rsidRPr="00B305E7" w:rsidRDefault="002E0413" w:rsidP="002E0413">
      <w:pPr>
        <w:spacing w:after="0"/>
        <w:rPr>
          <w:rFonts w:ascii="Palatino Linotype" w:hAnsi="Palatino Linotype"/>
          <w:sz w:val="20"/>
          <w:szCs w:val="20"/>
        </w:rPr>
      </w:pPr>
    </w:p>
    <w:p w14:paraId="2880CEED" w14:textId="77777777" w:rsidR="002E0413" w:rsidRPr="002E0413" w:rsidRDefault="002E0413" w:rsidP="002E0413">
      <w:pPr>
        <w:spacing w:after="0"/>
        <w:rPr>
          <w:rFonts w:ascii="Palatino Linotype" w:hAnsi="Palatino Linotype"/>
          <w:sz w:val="20"/>
          <w:szCs w:val="20"/>
        </w:rPr>
      </w:pPr>
      <w:r w:rsidRPr="002E0413">
        <w:rPr>
          <w:rFonts w:ascii="Palatino Linotype" w:hAnsi="Palatino Linotype"/>
          <w:sz w:val="20"/>
          <w:szCs w:val="20"/>
        </w:rPr>
        <w:t>________________________________________</w:t>
      </w:r>
      <w:r w:rsidRPr="002E0413">
        <w:rPr>
          <w:rFonts w:ascii="Palatino Linotype" w:hAnsi="Palatino Linotype"/>
          <w:sz w:val="20"/>
          <w:szCs w:val="20"/>
        </w:rPr>
        <w:tab/>
      </w:r>
      <w:r w:rsidRPr="002E0413">
        <w:rPr>
          <w:rFonts w:ascii="Palatino Linotype" w:hAnsi="Palatino Linotype"/>
          <w:sz w:val="20"/>
          <w:szCs w:val="20"/>
        </w:rPr>
        <w:tab/>
      </w:r>
      <w:r w:rsidRPr="00B305E7">
        <w:rPr>
          <w:rFonts w:ascii="Palatino Linotype" w:hAnsi="Palatino Linotype"/>
          <w:sz w:val="20"/>
          <w:szCs w:val="20"/>
        </w:rPr>
        <w:t>_________________________</w:t>
      </w:r>
      <w:r w:rsidRPr="002E0413">
        <w:rPr>
          <w:rFonts w:ascii="Palatino Linotype" w:hAnsi="Palatino Linotype"/>
          <w:sz w:val="20"/>
          <w:szCs w:val="20"/>
        </w:rPr>
        <w:tab/>
        <w:t>____________</w:t>
      </w:r>
    </w:p>
    <w:p w14:paraId="2880CEEE" w14:textId="77777777" w:rsidR="002E0413" w:rsidRPr="002E0413" w:rsidRDefault="002E0413" w:rsidP="002E0413">
      <w:pPr>
        <w:spacing w:after="0"/>
        <w:rPr>
          <w:rFonts w:ascii="Palatino Linotype" w:hAnsi="Palatino Linotype"/>
          <w:b/>
          <w:sz w:val="20"/>
          <w:szCs w:val="20"/>
        </w:rPr>
      </w:pPr>
      <w:r w:rsidRPr="002E0413">
        <w:rPr>
          <w:rFonts w:ascii="Palatino Linotype" w:hAnsi="Palatino Linotype"/>
          <w:b/>
          <w:sz w:val="20"/>
          <w:szCs w:val="20"/>
        </w:rPr>
        <w:t>Witness Printed Name:</w:t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  <w:t>Signature:</w:t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</w:r>
      <w:r w:rsidRPr="002E0413">
        <w:rPr>
          <w:rFonts w:ascii="Palatino Linotype" w:hAnsi="Palatino Linotype"/>
          <w:b/>
          <w:sz w:val="20"/>
          <w:szCs w:val="20"/>
        </w:rPr>
        <w:tab/>
        <w:t>Date:</w:t>
      </w:r>
    </w:p>
    <w:p w14:paraId="2880CEEF" w14:textId="77777777" w:rsidR="002E0413" w:rsidRPr="00B305E7" w:rsidRDefault="002E0413" w:rsidP="002E0413">
      <w:pPr>
        <w:spacing w:after="0"/>
        <w:rPr>
          <w:rFonts w:ascii="Palatino Linotype" w:hAnsi="Palatino Linotype"/>
          <w:sz w:val="20"/>
          <w:szCs w:val="20"/>
        </w:rPr>
      </w:pPr>
    </w:p>
    <w:p w14:paraId="2880CEF0" w14:textId="77777777" w:rsidR="00337101" w:rsidRPr="00B305E7" w:rsidRDefault="002E0413" w:rsidP="00B305E7">
      <w:pPr>
        <w:spacing w:after="0"/>
        <w:rPr>
          <w:rFonts w:ascii="Palatino Linotype" w:hAnsi="Palatino Linotype"/>
          <w:sz w:val="20"/>
          <w:szCs w:val="20"/>
        </w:rPr>
      </w:pPr>
      <w:r w:rsidRPr="002E0413">
        <w:rPr>
          <w:rFonts w:ascii="Palatino Linotype" w:hAnsi="Palatino Linotype"/>
          <w:sz w:val="20"/>
          <w:szCs w:val="20"/>
        </w:rPr>
        <w:t>________________________________________</w:t>
      </w:r>
      <w:r w:rsidRPr="002E0413">
        <w:rPr>
          <w:rFonts w:ascii="Palatino Linotype" w:hAnsi="Palatino Linotype"/>
          <w:sz w:val="20"/>
          <w:szCs w:val="20"/>
        </w:rPr>
        <w:tab/>
      </w:r>
      <w:r w:rsidRPr="002E0413">
        <w:rPr>
          <w:rFonts w:ascii="Palatino Linotype" w:hAnsi="Palatino Linotype"/>
          <w:sz w:val="20"/>
          <w:szCs w:val="20"/>
        </w:rPr>
        <w:tab/>
      </w:r>
      <w:r w:rsidRPr="00B305E7">
        <w:rPr>
          <w:rFonts w:ascii="Palatino Linotype" w:hAnsi="Palatino Linotype"/>
          <w:sz w:val="20"/>
          <w:szCs w:val="20"/>
        </w:rPr>
        <w:t>_________________________</w:t>
      </w:r>
      <w:r w:rsidRPr="002E0413">
        <w:rPr>
          <w:rFonts w:ascii="Palatino Linotype" w:hAnsi="Palatino Linotype"/>
          <w:sz w:val="20"/>
          <w:szCs w:val="20"/>
        </w:rPr>
        <w:tab/>
        <w:t>____________</w:t>
      </w:r>
    </w:p>
    <w:sectPr w:rsidR="00337101" w:rsidRPr="00B305E7" w:rsidSect="00337101">
      <w:headerReference w:type="default" r:id="rId7"/>
      <w:footerReference w:type="even" r:id="rId8"/>
      <w:pgSz w:w="12240" w:h="15840"/>
      <w:pgMar w:top="1440" w:right="1440" w:bottom="1440" w:left="144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CEF3" w14:textId="77777777" w:rsidR="00903FFC" w:rsidRDefault="00903FFC" w:rsidP="00903FFC">
      <w:pPr>
        <w:spacing w:after="0" w:line="240" w:lineRule="auto"/>
      </w:pPr>
      <w:r>
        <w:separator/>
      </w:r>
    </w:p>
  </w:endnote>
  <w:endnote w:type="continuationSeparator" w:id="0">
    <w:p w14:paraId="2880CEF4" w14:textId="77777777" w:rsidR="00903FFC" w:rsidRDefault="00903FFC" w:rsidP="0090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CEFB" w14:textId="77777777" w:rsidR="00337101" w:rsidRDefault="00337101" w:rsidP="003371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CEF1" w14:textId="77777777" w:rsidR="00903FFC" w:rsidRDefault="00903FFC" w:rsidP="00903FFC">
      <w:pPr>
        <w:spacing w:after="0" w:line="240" w:lineRule="auto"/>
      </w:pPr>
      <w:r>
        <w:separator/>
      </w:r>
    </w:p>
  </w:footnote>
  <w:footnote w:type="continuationSeparator" w:id="0">
    <w:p w14:paraId="2880CEF2" w14:textId="77777777" w:rsidR="00903FFC" w:rsidRDefault="00903FFC" w:rsidP="0090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CEF5" w14:textId="77777777" w:rsidR="00903FFC" w:rsidRPr="00337101" w:rsidRDefault="00903FFC" w:rsidP="00903FFC">
    <w:pPr>
      <w:pStyle w:val="Header"/>
      <w:jc w:val="center"/>
      <w:rPr>
        <w:rFonts w:ascii="Palatino Linotype" w:hAnsi="Palatino Linotype"/>
        <w:b/>
        <w:i/>
        <w:smallCaps/>
        <w:sz w:val="40"/>
        <w:szCs w:val="40"/>
      </w:rPr>
    </w:pPr>
    <w:r w:rsidRPr="00337101">
      <w:rPr>
        <w:rFonts w:ascii="Palatino Linotype" w:hAnsi="Palatino Linotype"/>
        <w:b/>
        <w:i/>
        <w:smallCaps/>
        <w:sz w:val="40"/>
        <w:szCs w:val="40"/>
      </w:rPr>
      <w:t xml:space="preserve">Brie Childress, </w:t>
    </w:r>
    <w:r w:rsidRPr="00337101">
      <w:rPr>
        <w:rFonts w:ascii="Palatino Linotype" w:hAnsi="Palatino Linotype"/>
        <w:b/>
        <w:i/>
        <w:smallCaps/>
        <w:sz w:val="36"/>
        <w:szCs w:val="36"/>
      </w:rPr>
      <w:t>LISW-CP, LLC</w:t>
    </w:r>
  </w:p>
  <w:p w14:paraId="2880CEF6" w14:textId="77777777" w:rsidR="00507D0B" w:rsidRPr="00337101" w:rsidRDefault="00507D0B" w:rsidP="00507D0B">
    <w:pPr>
      <w:pStyle w:val="Header"/>
      <w:jc w:val="center"/>
      <w:rPr>
        <w:rFonts w:ascii="Palatino Linotype" w:hAnsi="Palatino Linotype"/>
        <w:i/>
        <w:sz w:val="18"/>
        <w:szCs w:val="18"/>
      </w:rPr>
    </w:pPr>
    <w:r w:rsidRPr="00337101">
      <w:rPr>
        <w:rFonts w:ascii="Palatino Linotype" w:hAnsi="Palatino Linotype"/>
        <w:i/>
        <w:sz w:val="18"/>
        <w:szCs w:val="18"/>
      </w:rPr>
      <w:t xml:space="preserve">briechildress.com </w:t>
    </w:r>
  </w:p>
  <w:p w14:paraId="2880CEF7" w14:textId="212BB590" w:rsidR="00507D0B" w:rsidRPr="00337101" w:rsidRDefault="006B5352" w:rsidP="00507D0B">
    <w:pPr>
      <w:pStyle w:val="Header"/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2315</w:t>
    </w:r>
    <w:r w:rsidR="00507D0B" w:rsidRPr="00337101">
      <w:rPr>
        <w:rFonts w:ascii="Palatino Linotype" w:hAnsi="Palatino Linotype"/>
        <w:i/>
        <w:sz w:val="18"/>
        <w:szCs w:val="18"/>
      </w:rPr>
      <w:t xml:space="preserve"> N. Main Street, Suite 211C, Anderson, SC 29621</w:t>
    </w:r>
  </w:p>
  <w:p w14:paraId="2880CEF8" w14:textId="77777777" w:rsidR="00507D0B" w:rsidRPr="00337101" w:rsidRDefault="00507D0B" w:rsidP="00507D0B">
    <w:pPr>
      <w:pStyle w:val="Header"/>
      <w:jc w:val="center"/>
      <w:rPr>
        <w:rFonts w:ascii="Palatino Linotype" w:hAnsi="Palatino Linotype"/>
        <w:i/>
        <w:sz w:val="18"/>
        <w:szCs w:val="18"/>
      </w:rPr>
    </w:pPr>
    <w:r w:rsidRPr="00337101">
      <w:rPr>
        <w:rFonts w:ascii="Palatino Linotype" w:hAnsi="Palatino Linotype"/>
        <w:i/>
        <w:sz w:val="18"/>
        <w:szCs w:val="18"/>
      </w:rPr>
      <w:t>(864) 642-6347 phone – (864) 642-6345 fax</w:t>
    </w:r>
  </w:p>
  <w:p w14:paraId="2880CEF9" w14:textId="77777777" w:rsidR="00507D0B" w:rsidRPr="000B62BE" w:rsidRDefault="00507D0B" w:rsidP="00507D0B">
    <w:pPr>
      <w:pStyle w:val="NormalWeb"/>
      <w:pBdr>
        <w:bottom w:val="single" w:sz="12" w:space="0" w:color="000000"/>
      </w:pBdr>
      <w:spacing w:before="0" w:beforeAutospacing="0" w:after="0" w:afterAutospacing="0"/>
      <w:jc w:val="center"/>
      <w:rPr>
        <w:rFonts w:ascii="Palatino Linotype" w:hAnsi="Palatino Linotype"/>
        <w:sz w:val="18"/>
        <w:szCs w:val="18"/>
      </w:rPr>
    </w:pPr>
  </w:p>
  <w:p w14:paraId="2880CEFA" w14:textId="77777777" w:rsidR="00903FFC" w:rsidRDefault="00903FFC" w:rsidP="002E0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C"/>
    <w:rsid w:val="000B7273"/>
    <w:rsid w:val="000D2BEC"/>
    <w:rsid w:val="000D6D83"/>
    <w:rsid w:val="00293B08"/>
    <w:rsid w:val="002D66C7"/>
    <w:rsid w:val="002E0413"/>
    <w:rsid w:val="00337101"/>
    <w:rsid w:val="003F3A8D"/>
    <w:rsid w:val="00507D0B"/>
    <w:rsid w:val="00685030"/>
    <w:rsid w:val="006B5352"/>
    <w:rsid w:val="00903FFC"/>
    <w:rsid w:val="00A25654"/>
    <w:rsid w:val="00A87630"/>
    <w:rsid w:val="00B305E7"/>
    <w:rsid w:val="00CF6BED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0CEBB"/>
  <w15:chartTrackingRefBased/>
  <w15:docId w15:val="{00BCE4CC-8EEA-412D-AA69-FE9E0094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FC"/>
  </w:style>
  <w:style w:type="paragraph" w:styleId="Footer">
    <w:name w:val="footer"/>
    <w:basedOn w:val="Normal"/>
    <w:link w:val="FooterChar"/>
    <w:uiPriority w:val="99"/>
    <w:unhideWhenUsed/>
    <w:rsid w:val="0090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FC"/>
  </w:style>
  <w:style w:type="table" w:styleId="TableGrid">
    <w:name w:val="Table Grid"/>
    <w:basedOn w:val="TableNormal"/>
    <w:uiPriority w:val="39"/>
    <w:rsid w:val="0090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0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0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E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2BAB-6B4F-450B-AAAF-9F59E603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Childress</dc:creator>
  <cp:keywords/>
  <dc:description/>
  <cp:lastModifiedBy>Brie Childress</cp:lastModifiedBy>
  <cp:revision>4</cp:revision>
  <cp:lastPrinted>2017-08-24T13:34:00Z</cp:lastPrinted>
  <dcterms:created xsi:type="dcterms:W3CDTF">2017-07-26T18:48:00Z</dcterms:created>
  <dcterms:modified xsi:type="dcterms:W3CDTF">2017-08-24T13:34:00Z</dcterms:modified>
</cp:coreProperties>
</file>